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275D" w14:textId="635F00DA" w:rsidR="00151FA0" w:rsidRDefault="00DC426F" w:rsidP="008250BA">
      <w:pPr>
        <w:ind w:left="21546"/>
        <w:jc w:val="center"/>
        <w:rPr>
          <w:rFonts w:ascii="Times New Roman" w:hAnsi="Times New Roman" w:cs="Times New Roman"/>
          <w:sz w:val="24"/>
          <w:szCs w:val="24"/>
        </w:rPr>
      </w:pPr>
      <w:r w:rsidRPr="00DC426F">
        <w:rPr>
          <w:rFonts w:ascii="Times New Roman" w:hAnsi="Times New Roman" w:cs="Times New Roman"/>
          <w:sz w:val="24"/>
          <w:szCs w:val="24"/>
        </w:rPr>
        <w:t xml:space="preserve">Утв. приказом Минфина РФ </w:t>
      </w:r>
      <w:r w:rsidR="008250BA">
        <w:rPr>
          <w:rFonts w:ascii="Times New Roman" w:hAnsi="Times New Roman" w:cs="Times New Roman"/>
          <w:sz w:val="24"/>
          <w:szCs w:val="24"/>
        </w:rPr>
        <w:br/>
      </w:r>
      <w:r w:rsidRPr="00DC426F">
        <w:rPr>
          <w:rFonts w:ascii="Times New Roman" w:hAnsi="Times New Roman" w:cs="Times New Roman"/>
          <w:sz w:val="24"/>
          <w:szCs w:val="24"/>
        </w:rPr>
        <w:t>от 28 декабря 20</w:t>
      </w:r>
      <w:r w:rsidR="007E1C39">
        <w:rPr>
          <w:rFonts w:ascii="Times New Roman" w:hAnsi="Times New Roman" w:cs="Times New Roman"/>
          <w:sz w:val="24"/>
          <w:szCs w:val="24"/>
        </w:rPr>
        <w:t>010</w:t>
      </w:r>
      <w:r w:rsidRPr="00DC426F">
        <w:rPr>
          <w:rFonts w:ascii="Times New Roman" w:hAnsi="Times New Roman" w:cs="Times New Roman"/>
          <w:sz w:val="24"/>
          <w:szCs w:val="24"/>
        </w:rPr>
        <w:t xml:space="preserve"> г. № 191н (в ред. от 19 декабря 2014 г.)</w:t>
      </w:r>
    </w:p>
    <w:p w14:paraId="32B33AD7" w14:textId="20E515C9" w:rsidR="00DC426F" w:rsidRDefault="00DC426F" w:rsidP="00DC426F">
      <w:pPr>
        <w:ind w:left="12191"/>
        <w:rPr>
          <w:rFonts w:ascii="Times New Roman" w:hAnsi="Times New Roman" w:cs="Times New Roman"/>
          <w:sz w:val="24"/>
          <w:szCs w:val="24"/>
        </w:rPr>
      </w:pPr>
    </w:p>
    <w:p w14:paraId="0F818508" w14:textId="0DB0C442" w:rsidR="00DC426F" w:rsidRDefault="00A22D79" w:rsidP="00A22D7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2D79">
        <w:rPr>
          <w:rFonts w:ascii="Times New Roman" w:hAnsi="Times New Roman" w:cs="Times New Roman"/>
          <w:sz w:val="24"/>
          <w:szCs w:val="24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 ГЛАВНОГО АДМИНИСТРАТОРА, АДМИНИСТРАТОРА ДОХОДОВ на</w:t>
      </w:r>
      <w:r w:rsidR="00A5736C" w:rsidRPr="00A5736C">
        <w:rPr>
          <w:rFonts w:ascii="Times New Roman" w:hAnsi="Times New Roman" w:cs="Times New Roman"/>
          <w:sz w:val="24"/>
          <w:szCs w:val="24"/>
        </w:rPr>
        <w:t> 1 января 2019 г.</w:t>
      </w:r>
    </w:p>
    <w:tbl>
      <w:tblPr>
        <w:tblStyle w:val="a3"/>
        <w:tblW w:w="2437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2551"/>
        <w:gridCol w:w="1560"/>
        <w:gridCol w:w="1275"/>
        <w:gridCol w:w="1276"/>
        <w:gridCol w:w="1276"/>
        <w:gridCol w:w="1276"/>
        <w:gridCol w:w="1559"/>
        <w:gridCol w:w="10489"/>
      </w:tblGrid>
      <w:tr w:rsidR="00993F13" w:rsidRPr="00993F13" w14:paraId="427CD60B" w14:textId="77777777" w:rsidTr="008250BA">
        <w:tc>
          <w:tcPr>
            <w:tcW w:w="2405" w:type="dxa"/>
          </w:tcPr>
          <w:p w14:paraId="1646328D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0E06CB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B275CBC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01D5A9C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29E300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F61FB0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2A6E9E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E26868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CC42C9" w14:textId="140BE1C1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  <w:tc>
          <w:tcPr>
            <w:tcW w:w="10489" w:type="dxa"/>
            <w:vMerge w:val="restart"/>
          </w:tcPr>
          <w:p w14:paraId="40DEE826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33C4C863" w14:textId="77777777" w:rsidTr="008250BA">
        <w:tc>
          <w:tcPr>
            <w:tcW w:w="2405" w:type="dxa"/>
          </w:tcPr>
          <w:p w14:paraId="4A2C2E79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FFC6EE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E7F4C50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49F6737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2476DC3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4AC84D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F3127A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18D0BA" w14:textId="34928FED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559" w:type="dxa"/>
          </w:tcPr>
          <w:p w14:paraId="4F0C3388" w14:textId="6F2096B2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sz w:val="20"/>
                <w:szCs w:val="20"/>
              </w:rPr>
              <w:t>0503127</w:t>
            </w:r>
          </w:p>
        </w:tc>
        <w:tc>
          <w:tcPr>
            <w:tcW w:w="10489" w:type="dxa"/>
            <w:vMerge/>
          </w:tcPr>
          <w:p w14:paraId="36249068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6269F1C0" w14:textId="77777777" w:rsidTr="008250BA">
        <w:tc>
          <w:tcPr>
            <w:tcW w:w="2405" w:type="dxa"/>
          </w:tcPr>
          <w:p w14:paraId="1F48594E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96C8EC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4A6D96D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FF026AE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08B341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D1C0D9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DFFE9A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373583" w14:textId="3ABB6712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14:paraId="610C94B7" w14:textId="245B384E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A573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93F13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705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73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89" w:type="dxa"/>
            <w:vMerge/>
          </w:tcPr>
          <w:p w14:paraId="192603BC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356C353D" w14:textId="77777777" w:rsidTr="008250BA">
        <w:tc>
          <w:tcPr>
            <w:tcW w:w="2405" w:type="dxa"/>
          </w:tcPr>
          <w:p w14:paraId="156C4445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83C5A8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42BFE1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AC812B3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8822F73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632120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FA9401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0CB9DD" w14:textId="795A8D8E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sz w:val="20"/>
                <w:szCs w:val="20"/>
              </w:rPr>
              <w:t>Код субъекта бюджетной отчетности</w:t>
            </w:r>
          </w:p>
        </w:tc>
        <w:tc>
          <w:tcPr>
            <w:tcW w:w="1559" w:type="dxa"/>
          </w:tcPr>
          <w:p w14:paraId="51432269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9" w:type="dxa"/>
            <w:vMerge/>
          </w:tcPr>
          <w:p w14:paraId="67B56839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06B173EA" w14:textId="77777777" w:rsidTr="008250BA">
        <w:tc>
          <w:tcPr>
            <w:tcW w:w="2405" w:type="dxa"/>
            <w:shd w:val="clear" w:color="auto" w:fill="auto"/>
            <w:vAlign w:val="bottom"/>
          </w:tcPr>
          <w:p w14:paraId="13433988" w14:textId="2F523F20" w:rsidR="00993F13" w:rsidRPr="00993F13" w:rsidRDefault="00993F13" w:rsidP="0099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Главный распорядитель, </w:t>
            </w: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распорядитель, получатель бюджетных средств,</w:t>
            </w:r>
          </w:p>
        </w:tc>
        <w:tc>
          <w:tcPr>
            <w:tcW w:w="709" w:type="dxa"/>
          </w:tcPr>
          <w:p w14:paraId="1502DE1E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0FD1DB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BF297CC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B653C2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B833D6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A963F8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6D0905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FFDC2F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9" w:type="dxa"/>
            <w:vMerge/>
          </w:tcPr>
          <w:p w14:paraId="3E70C139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2066B03E" w14:textId="77777777" w:rsidTr="008250BA">
        <w:tc>
          <w:tcPr>
            <w:tcW w:w="2405" w:type="dxa"/>
            <w:shd w:val="clear" w:color="auto" w:fill="auto"/>
            <w:vAlign w:val="bottom"/>
          </w:tcPr>
          <w:p w14:paraId="60B88111" w14:textId="014C72D0" w:rsidR="00993F13" w:rsidRPr="00993F13" w:rsidRDefault="00993F13" w:rsidP="0099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главный администратор, </w:t>
            </w: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администратор доходов бюджета,</w:t>
            </w:r>
          </w:p>
        </w:tc>
        <w:tc>
          <w:tcPr>
            <w:tcW w:w="709" w:type="dxa"/>
          </w:tcPr>
          <w:p w14:paraId="213C57B2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2FD1E6F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8548D6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B4822A5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65D2CE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5511E4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9BFE45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765783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9" w:type="dxa"/>
            <w:vMerge/>
          </w:tcPr>
          <w:p w14:paraId="7A300CC4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53C03688" w14:textId="77777777" w:rsidTr="008250BA">
        <w:tc>
          <w:tcPr>
            <w:tcW w:w="2405" w:type="dxa"/>
            <w:shd w:val="clear" w:color="auto" w:fill="auto"/>
            <w:vAlign w:val="bottom"/>
          </w:tcPr>
          <w:p w14:paraId="1E8409E0" w14:textId="6CDD5446" w:rsidR="00993F13" w:rsidRPr="00993F13" w:rsidRDefault="00993F13" w:rsidP="0099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главный администратор, </w:t>
            </w: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администратор источников</w:t>
            </w:r>
          </w:p>
        </w:tc>
        <w:tc>
          <w:tcPr>
            <w:tcW w:w="709" w:type="dxa"/>
          </w:tcPr>
          <w:p w14:paraId="4A7B9790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2724A34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5956D07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08491F9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E09B33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AEF800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26D02C5" w14:textId="0890A7A2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ОКПО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10398E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9" w:type="dxa"/>
            <w:vMerge/>
          </w:tcPr>
          <w:p w14:paraId="656AF830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06295083" w14:textId="77777777" w:rsidTr="008250BA">
        <w:tc>
          <w:tcPr>
            <w:tcW w:w="2405" w:type="dxa"/>
            <w:shd w:val="clear" w:color="auto" w:fill="auto"/>
            <w:vAlign w:val="bottom"/>
          </w:tcPr>
          <w:p w14:paraId="0FF8EB3B" w14:textId="01F702E9" w:rsidR="00993F13" w:rsidRPr="00993F13" w:rsidRDefault="00993F13" w:rsidP="0099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 дефицита</w:t>
            </w: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бюджета </w:t>
            </w:r>
            <w:proofErr w:type="spellStart"/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Загеданское</w:t>
            </w:r>
            <w:proofErr w:type="spellEnd"/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9" w:type="dxa"/>
          </w:tcPr>
          <w:p w14:paraId="5B64F885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B9EE819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A3AE27F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00FECB1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F811DF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D29477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09968E32" w14:textId="307BA7E0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по БК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D9DC64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9" w:type="dxa"/>
            <w:vMerge/>
          </w:tcPr>
          <w:p w14:paraId="0B8EF3BD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3DCED063" w14:textId="77777777" w:rsidTr="008250BA">
        <w:tc>
          <w:tcPr>
            <w:tcW w:w="2405" w:type="dxa"/>
            <w:shd w:val="clear" w:color="auto" w:fill="auto"/>
            <w:vAlign w:val="bottom"/>
          </w:tcPr>
          <w:p w14:paraId="7A026390" w14:textId="7C375EDC" w:rsidR="00993F13" w:rsidRPr="00993F13" w:rsidRDefault="00993F13" w:rsidP="0099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бюджета </w:t>
            </w: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 сельских поселений</w:t>
            </w:r>
          </w:p>
        </w:tc>
        <w:tc>
          <w:tcPr>
            <w:tcW w:w="709" w:type="dxa"/>
          </w:tcPr>
          <w:p w14:paraId="48B2916F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5822E90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E40F89E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D8EA8FA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F56817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A7426E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CAC240A" w14:textId="5DEA9696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ОКТМО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EF88AB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9" w:type="dxa"/>
            <w:vMerge/>
          </w:tcPr>
          <w:p w14:paraId="78B473E3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530B0103" w14:textId="77777777" w:rsidTr="008250BA">
        <w:tc>
          <w:tcPr>
            <w:tcW w:w="2405" w:type="dxa"/>
            <w:shd w:val="clear" w:color="auto" w:fill="auto"/>
            <w:vAlign w:val="bottom"/>
          </w:tcPr>
          <w:p w14:paraId="421D48CC" w14:textId="3BF0C232" w:rsidR="00993F13" w:rsidRPr="00993F13" w:rsidRDefault="00993F13" w:rsidP="0099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Периодичность: месячная, квартальная, годовая</w:t>
            </w:r>
          </w:p>
        </w:tc>
        <w:tc>
          <w:tcPr>
            <w:tcW w:w="709" w:type="dxa"/>
          </w:tcPr>
          <w:p w14:paraId="787E83FC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89A5E7F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280308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B091C07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851562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920619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800E172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04D5AFA1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9" w:type="dxa"/>
            <w:vMerge/>
          </w:tcPr>
          <w:p w14:paraId="4A344A16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0577CF16" w14:textId="77777777" w:rsidTr="008250BA">
        <w:tc>
          <w:tcPr>
            <w:tcW w:w="2405" w:type="dxa"/>
            <w:shd w:val="clear" w:color="auto" w:fill="auto"/>
            <w:vAlign w:val="bottom"/>
          </w:tcPr>
          <w:p w14:paraId="6832B3D1" w14:textId="5839F173" w:rsidR="00993F13" w:rsidRPr="00993F13" w:rsidRDefault="00993F13" w:rsidP="0099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</w:t>
            </w:r>
            <w:proofErr w:type="gramStart"/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измерения:  руб.</w:t>
            </w:r>
            <w:proofErr w:type="gramEnd"/>
          </w:p>
        </w:tc>
        <w:tc>
          <w:tcPr>
            <w:tcW w:w="709" w:type="dxa"/>
          </w:tcPr>
          <w:p w14:paraId="7C29500F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7F1484F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6FD816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3C1B896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D2F7E2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7C6514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83E9126" w14:textId="122EA0AF" w:rsidR="00993F13" w:rsidRPr="00993F13" w:rsidRDefault="00993F13" w:rsidP="0099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533365" w14:textId="7AA323EA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0489" w:type="dxa"/>
            <w:vMerge/>
          </w:tcPr>
          <w:p w14:paraId="41200BF7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5F48EF" w14:textId="4F8D130E" w:rsidR="007D5C3B" w:rsidRDefault="007D5C3B" w:rsidP="00993F13">
      <w:pPr>
        <w:rPr>
          <w:rFonts w:ascii="Times New Roman" w:hAnsi="Times New Roman" w:cs="Times New Roman"/>
          <w:sz w:val="24"/>
          <w:szCs w:val="24"/>
        </w:rPr>
      </w:pPr>
    </w:p>
    <w:p w14:paraId="7220DC19" w14:textId="77777777" w:rsidR="008250BA" w:rsidRDefault="008250BA" w:rsidP="00993F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437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2551"/>
        <w:gridCol w:w="1560"/>
        <w:gridCol w:w="1275"/>
        <w:gridCol w:w="1276"/>
        <w:gridCol w:w="1276"/>
        <w:gridCol w:w="1134"/>
        <w:gridCol w:w="1701"/>
        <w:gridCol w:w="1134"/>
        <w:gridCol w:w="1134"/>
        <w:gridCol w:w="1134"/>
        <w:gridCol w:w="1276"/>
        <w:gridCol w:w="1275"/>
        <w:gridCol w:w="1134"/>
        <w:gridCol w:w="993"/>
        <w:gridCol w:w="1417"/>
        <w:gridCol w:w="992"/>
      </w:tblGrid>
      <w:tr w:rsidR="007D5C3B" w:rsidRPr="004F2611" w14:paraId="52C84CCC" w14:textId="77777777" w:rsidTr="008571B8">
        <w:tc>
          <w:tcPr>
            <w:tcW w:w="24376" w:type="dxa"/>
            <w:gridSpan w:val="18"/>
          </w:tcPr>
          <w:p w14:paraId="237ECE97" w14:textId="77777777" w:rsidR="007D5C3B" w:rsidRPr="004F2611" w:rsidRDefault="007D5C3B" w:rsidP="0069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Доходы бюджета</w:t>
            </w:r>
          </w:p>
        </w:tc>
      </w:tr>
      <w:tr w:rsidR="008571B8" w:rsidRPr="004F2611" w14:paraId="51BD0C51" w14:textId="77777777" w:rsidTr="008571B8">
        <w:trPr>
          <w:trHeight w:val="405"/>
        </w:trPr>
        <w:tc>
          <w:tcPr>
            <w:tcW w:w="2263" w:type="dxa"/>
            <w:vMerge w:val="restart"/>
            <w:shd w:val="clear" w:color="auto" w:fill="auto"/>
            <w:vAlign w:val="bottom"/>
          </w:tcPr>
          <w:p w14:paraId="6937150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14:paraId="012FD05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</w:tcPr>
          <w:p w14:paraId="2257948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дохода по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14:paraId="14EA0ED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Утвержденные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бюджетные назначения</w:t>
            </w:r>
          </w:p>
        </w:tc>
        <w:tc>
          <w:tcPr>
            <w:tcW w:w="4961" w:type="dxa"/>
            <w:gridSpan w:val="4"/>
          </w:tcPr>
          <w:p w14:paraId="7247D62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701" w:type="dxa"/>
            <w:vMerge w:val="restart"/>
          </w:tcPr>
          <w:p w14:paraId="48EFBDB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Неисполненные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назначения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14:paraId="304F185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14:paraId="65656DD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14:paraId="7F32A4D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14:paraId="54EADBF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14:paraId="5105895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14:paraId="5C72BD0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</w:tcPr>
          <w:p w14:paraId="38CB6B8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</w:tcPr>
          <w:p w14:paraId="6EE8B85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14:paraId="70F3BD9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571B8" w:rsidRPr="004F2611" w14:paraId="55F567B6" w14:textId="77777777" w:rsidTr="008571B8">
        <w:trPr>
          <w:trHeight w:val="405"/>
        </w:trPr>
        <w:tc>
          <w:tcPr>
            <w:tcW w:w="2263" w:type="dxa"/>
            <w:vMerge/>
            <w:shd w:val="clear" w:color="auto" w:fill="auto"/>
            <w:vAlign w:val="bottom"/>
          </w:tcPr>
          <w:p w14:paraId="5C8E5DC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bottom"/>
          </w:tcPr>
          <w:p w14:paraId="5CAFCF9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bottom"/>
          </w:tcPr>
          <w:p w14:paraId="5FBCA8B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14:paraId="63A0E61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EA8055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через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финансовые органы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EE2375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через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банковские счета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772092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некассовые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операции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CD6037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/>
            <w:shd w:val="clear" w:color="auto" w:fill="auto"/>
            <w:vAlign w:val="bottom"/>
          </w:tcPr>
          <w:p w14:paraId="394F03E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756A14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176A04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EF06C9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8827C5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0E8611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DE12FC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2F3CF4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E63775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8E50B7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33487B63" w14:textId="77777777" w:rsidTr="008571B8">
        <w:tc>
          <w:tcPr>
            <w:tcW w:w="2263" w:type="dxa"/>
          </w:tcPr>
          <w:p w14:paraId="429893A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651BA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BE3838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3AB1F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0CACA6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C340D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9C0C4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90611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EA03B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99CE16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бюджета - 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27F7A5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86351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14:paraId="3AAFEED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sz w:val="20"/>
                <w:szCs w:val="20"/>
              </w:rPr>
              <w:t>1721400,00</w:t>
            </w:r>
          </w:p>
        </w:tc>
        <w:tc>
          <w:tcPr>
            <w:tcW w:w="1275" w:type="dxa"/>
          </w:tcPr>
          <w:p w14:paraId="0A6A005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sz w:val="20"/>
                <w:szCs w:val="20"/>
              </w:rPr>
              <w:t>1718346,88</w:t>
            </w:r>
          </w:p>
        </w:tc>
        <w:tc>
          <w:tcPr>
            <w:tcW w:w="1134" w:type="dxa"/>
          </w:tcPr>
          <w:p w14:paraId="1F9B4AA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238C45C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75DE45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sz w:val="20"/>
                <w:szCs w:val="20"/>
              </w:rPr>
              <w:t>1718346,88</w:t>
            </w:r>
          </w:p>
        </w:tc>
        <w:tc>
          <w:tcPr>
            <w:tcW w:w="992" w:type="dxa"/>
          </w:tcPr>
          <w:p w14:paraId="480CEF6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1B8" w:rsidRPr="004F2611" w14:paraId="44A0F5C6" w14:textId="77777777" w:rsidTr="008571B8">
        <w:tc>
          <w:tcPr>
            <w:tcW w:w="2263" w:type="dxa"/>
          </w:tcPr>
          <w:p w14:paraId="7EB2574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CC637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0FB5B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BBA711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A9149C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C77F7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7249A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807FC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B3F08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31E69A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числе:</w:t>
            </w:r>
          </w:p>
        </w:tc>
        <w:tc>
          <w:tcPr>
            <w:tcW w:w="1134" w:type="dxa"/>
          </w:tcPr>
          <w:p w14:paraId="10C79E4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0F101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E9DC9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FC12FB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50D15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7C614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ACDD1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AAEF0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7D" w:rsidRPr="004F2611" w14:paraId="21476C4F" w14:textId="77777777" w:rsidTr="008571B8">
        <w:tc>
          <w:tcPr>
            <w:tcW w:w="2263" w:type="dxa"/>
            <w:shd w:val="clear" w:color="auto" w:fill="auto"/>
            <w:vAlign w:val="bottom"/>
          </w:tcPr>
          <w:p w14:paraId="6E018E1C" w14:textId="77777777" w:rsidR="0070517D" w:rsidRPr="004F2611" w:rsidRDefault="0070517D" w:rsidP="0070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НАЛОГОВЫЕ И НЕНАЛОГОВЫЕ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ДОХОДЫ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CB5B890" w14:textId="77777777" w:rsidR="0070517D" w:rsidRPr="004F2611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727657D5" w14:textId="7C7476CD" w:rsidR="0070517D" w:rsidRPr="004F2611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092">
              <w:t>18210000000000000000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1147952" w14:textId="77777777" w:rsidR="0070517D" w:rsidRPr="004F2611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97 500,00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97F0AD7" w14:textId="77777777" w:rsidR="0070517D" w:rsidRPr="004F2611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94 447,30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9CFC1F5" w14:textId="77777777" w:rsidR="0070517D" w:rsidRPr="004F2611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250A467" w14:textId="77777777" w:rsidR="0070517D" w:rsidRPr="004F2611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ABFD970" w14:textId="77777777" w:rsidR="0070517D" w:rsidRPr="004F2611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94 447,30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05653E" w14:textId="77777777" w:rsidR="0070517D" w:rsidRPr="004F2611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28 638,25</w:t>
            </w:r>
          </w:p>
        </w:tc>
        <w:tc>
          <w:tcPr>
            <w:tcW w:w="1134" w:type="dxa"/>
          </w:tcPr>
          <w:p w14:paraId="5309E745" w14:textId="77777777" w:rsidR="0070517D" w:rsidRPr="004F2611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FA23B3" w14:textId="77777777" w:rsidR="0070517D" w:rsidRPr="004F2611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385781" w14:textId="77777777" w:rsidR="0070517D" w:rsidRPr="004F2611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81C2A9" w14:textId="77777777" w:rsidR="0070517D" w:rsidRPr="004F2611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159C39" w14:textId="77777777" w:rsidR="0070517D" w:rsidRPr="004F2611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16ED7B" w14:textId="77777777" w:rsidR="0070517D" w:rsidRPr="004F2611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A1590F" w14:textId="77777777" w:rsidR="0070517D" w:rsidRPr="004F2611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E251F7" w14:textId="77777777" w:rsidR="0070517D" w:rsidRPr="004F2611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6F4F71" w14:textId="77777777" w:rsidR="0070517D" w:rsidRPr="004F2611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7D" w:rsidRPr="004F2611" w14:paraId="7608AF84" w14:textId="77777777" w:rsidTr="008571B8">
        <w:tc>
          <w:tcPr>
            <w:tcW w:w="2263" w:type="dxa"/>
            <w:shd w:val="clear" w:color="auto" w:fill="auto"/>
            <w:vAlign w:val="bottom"/>
          </w:tcPr>
          <w:p w14:paraId="4C12C666" w14:textId="77777777" w:rsidR="0070517D" w:rsidRPr="004F2611" w:rsidRDefault="0070517D" w:rsidP="0070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7521DA3" w14:textId="77777777" w:rsidR="0070517D" w:rsidRPr="004F2611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74479CE0" w14:textId="37DC5D6D" w:rsidR="0070517D" w:rsidRPr="004F2611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092">
              <w:t>18210</w:t>
            </w:r>
            <w:r>
              <w:t>1</w:t>
            </w:r>
            <w:r w:rsidRPr="00A70092">
              <w:t>00000000000000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5A3316" w14:textId="77777777" w:rsidR="0070517D" w:rsidRPr="004F2611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64 500,00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166BA9E" w14:textId="77777777" w:rsidR="0070517D" w:rsidRPr="004F2611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37 164,16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D122155" w14:textId="77777777" w:rsidR="0070517D" w:rsidRPr="004F2611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B957CF1" w14:textId="77777777" w:rsidR="0070517D" w:rsidRPr="004F2611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E6F2D6" w14:textId="77777777" w:rsidR="0070517D" w:rsidRPr="004F2611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37 164,16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FEA195" w14:textId="77777777" w:rsidR="0070517D" w:rsidRPr="004F2611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27 438,25</w:t>
            </w:r>
          </w:p>
        </w:tc>
        <w:tc>
          <w:tcPr>
            <w:tcW w:w="1134" w:type="dxa"/>
          </w:tcPr>
          <w:p w14:paraId="6189A08D" w14:textId="77777777" w:rsidR="0070517D" w:rsidRPr="004F2611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E13B34" w14:textId="77777777" w:rsidR="0070517D" w:rsidRPr="004F2611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A92F02" w14:textId="77777777" w:rsidR="0070517D" w:rsidRPr="004F2611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7D0F9A" w14:textId="77777777" w:rsidR="0070517D" w:rsidRPr="004F2611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CC89C6" w14:textId="77777777" w:rsidR="0070517D" w:rsidRPr="004F2611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CE2A1B" w14:textId="77777777" w:rsidR="0070517D" w:rsidRPr="004F2611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31F19F" w14:textId="77777777" w:rsidR="0070517D" w:rsidRPr="004F2611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0F5A39" w14:textId="77777777" w:rsidR="0070517D" w:rsidRPr="004F2611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05011E" w14:textId="77777777" w:rsidR="0070517D" w:rsidRPr="004F2611" w:rsidRDefault="0070517D" w:rsidP="007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3E511229" w14:textId="77777777" w:rsidTr="008571B8">
        <w:tc>
          <w:tcPr>
            <w:tcW w:w="2263" w:type="dxa"/>
            <w:shd w:val="clear" w:color="auto" w:fill="auto"/>
            <w:vAlign w:val="bottom"/>
          </w:tcPr>
          <w:p w14:paraId="46425011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906726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07604F56" w14:textId="24BEFEBB" w:rsidR="007D5C3B" w:rsidRPr="004F2611" w:rsidRDefault="0070517D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7D">
              <w:rPr>
                <w:rFonts w:ascii="Times New Roman" w:hAnsi="Times New Roman" w:cs="Times New Roman"/>
                <w:sz w:val="20"/>
                <w:szCs w:val="20"/>
              </w:rPr>
              <w:t>18210102000010000110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4D04F6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64 500,00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6835FB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37 164,16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8FAB60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5263B9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6C975F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37 164,16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BF313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27 438,25</w:t>
            </w:r>
          </w:p>
        </w:tc>
        <w:tc>
          <w:tcPr>
            <w:tcW w:w="1134" w:type="dxa"/>
          </w:tcPr>
          <w:p w14:paraId="66D0C6F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6D57A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C899C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C047B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C8C7BA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7030F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12A31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0831E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70393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15BFFD05" w14:textId="77777777" w:rsidTr="008571B8">
        <w:tc>
          <w:tcPr>
            <w:tcW w:w="2263" w:type="dxa"/>
            <w:shd w:val="clear" w:color="auto" w:fill="auto"/>
            <w:vAlign w:val="bottom"/>
          </w:tcPr>
          <w:p w14:paraId="47327481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5AC48E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6D750600" w14:textId="270C0F37" w:rsidR="007D5C3B" w:rsidRPr="004F2611" w:rsidRDefault="0070517D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18210102010010000110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D74309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64 500,00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D794E8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37 164,16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1C5541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A3732F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2AC2F2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37 164,16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9A1F8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27 438,25</w:t>
            </w:r>
          </w:p>
        </w:tc>
        <w:tc>
          <w:tcPr>
            <w:tcW w:w="1134" w:type="dxa"/>
          </w:tcPr>
          <w:p w14:paraId="2DB8132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C4615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D8199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5A391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E4C86D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DDA02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956AF7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976A1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CE9F3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0F8D0F6C" w14:textId="77777777" w:rsidTr="008571B8">
        <w:tc>
          <w:tcPr>
            <w:tcW w:w="2263" w:type="dxa"/>
            <w:shd w:val="clear" w:color="auto" w:fill="auto"/>
            <w:vAlign w:val="bottom"/>
          </w:tcPr>
          <w:p w14:paraId="015A6716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431684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1" w:type="dxa"/>
          </w:tcPr>
          <w:p w14:paraId="767AF304" w14:textId="420947BD" w:rsidR="007D5C3B" w:rsidRPr="004F2611" w:rsidRDefault="0070517D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18210102010011000110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5C9C9C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64 500,00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94E083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37 061,75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19F1A8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FC9650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C35183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37 061,75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EF57B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27 438,25</w:t>
            </w:r>
          </w:p>
        </w:tc>
        <w:tc>
          <w:tcPr>
            <w:tcW w:w="1134" w:type="dxa"/>
          </w:tcPr>
          <w:p w14:paraId="5805D25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64186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09AA8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DF8EA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1706A7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B05FB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954FA8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1CAB7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EBEA6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609D464E" w14:textId="77777777" w:rsidTr="008571B8">
        <w:tc>
          <w:tcPr>
            <w:tcW w:w="2263" w:type="dxa"/>
            <w:shd w:val="clear" w:color="auto" w:fill="auto"/>
            <w:vAlign w:val="bottom"/>
          </w:tcPr>
          <w:p w14:paraId="31956213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AE0437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188876BC" w14:textId="2CC22600" w:rsidR="007D5C3B" w:rsidRPr="004F2611" w:rsidRDefault="001D3F76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F76">
              <w:rPr>
                <w:rFonts w:ascii="Times New Roman" w:hAnsi="Times New Roman" w:cs="Times New Roman"/>
                <w:sz w:val="20"/>
                <w:szCs w:val="20"/>
              </w:rPr>
              <w:t>18210102010013000110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63FC99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826522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12B161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CFA208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2BDD3A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6D588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8EA08F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67928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6C020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95C17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72C020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56431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58E24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EDD9F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CEE11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3634D8DE" w14:textId="77777777" w:rsidTr="008571B8">
        <w:tc>
          <w:tcPr>
            <w:tcW w:w="2263" w:type="dxa"/>
            <w:shd w:val="clear" w:color="auto" w:fill="auto"/>
            <w:vAlign w:val="bottom"/>
          </w:tcPr>
          <w:p w14:paraId="0C9F0537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B97D18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1A4D9A2F" w14:textId="7220EF1C" w:rsidR="007D5C3B" w:rsidRPr="004F2611" w:rsidRDefault="001D3F76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F76">
              <w:rPr>
                <w:rFonts w:ascii="Times New Roman" w:hAnsi="Times New Roman" w:cs="Times New Roman"/>
                <w:sz w:val="20"/>
                <w:szCs w:val="20"/>
              </w:rPr>
              <w:t>18210600000000000000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E20BFC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31 800,00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96968A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57 283,14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BE03C6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4796F8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1B7F4B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57 283,14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34018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B2C355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084B5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3FFE2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0545E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25789C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4E8A6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720D19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1623F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6F845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0A390CDE" w14:textId="77777777" w:rsidTr="008571B8">
        <w:tc>
          <w:tcPr>
            <w:tcW w:w="2263" w:type="dxa"/>
            <w:shd w:val="clear" w:color="auto" w:fill="auto"/>
            <w:vAlign w:val="bottom"/>
          </w:tcPr>
          <w:p w14:paraId="24709FA1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FA8BB4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572674AE" w14:textId="207E8CDB" w:rsidR="007D5C3B" w:rsidRPr="004F2611" w:rsidRDefault="001D3F76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F76">
              <w:rPr>
                <w:rFonts w:ascii="Times New Roman" w:hAnsi="Times New Roman" w:cs="Times New Roman"/>
                <w:sz w:val="20"/>
                <w:szCs w:val="20"/>
              </w:rPr>
              <w:t>18210601000000000110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9570CC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B9218C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17 976,79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ECCF56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7EEBD2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CDBEB2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17 976,79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D9B49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9F1511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C058D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1CEB2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75EFB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7B04D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74B9F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10069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DA777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27216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11A77144" w14:textId="77777777" w:rsidTr="008571B8">
        <w:tc>
          <w:tcPr>
            <w:tcW w:w="2263" w:type="dxa"/>
            <w:shd w:val="clear" w:color="auto" w:fill="auto"/>
            <w:vAlign w:val="bottom"/>
          </w:tcPr>
          <w:p w14:paraId="49AF46B6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438987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6A3D2F91" w14:textId="420BF6D1" w:rsidR="007D5C3B" w:rsidRPr="004F2611" w:rsidRDefault="001D3F76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F76">
              <w:rPr>
                <w:rFonts w:ascii="Times New Roman" w:hAnsi="Times New Roman" w:cs="Times New Roman"/>
                <w:sz w:val="20"/>
                <w:szCs w:val="20"/>
              </w:rPr>
              <w:t>18210601030100000110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856CBE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4DA45C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17 976,79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4B38E6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769E3B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4520AC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17 976,79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74FED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5604F1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C659C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6E106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77868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F7187D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7635C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EF9DCD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9B3F1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D0144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1880F801" w14:textId="77777777" w:rsidTr="008571B8">
        <w:tc>
          <w:tcPr>
            <w:tcW w:w="2263" w:type="dxa"/>
            <w:shd w:val="clear" w:color="auto" w:fill="auto"/>
            <w:vAlign w:val="bottom"/>
          </w:tcPr>
          <w:p w14:paraId="5FB10662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54EBEC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1" w:type="dxa"/>
          </w:tcPr>
          <w:p w14:paraId="58F9EF0C" w14:textId="01232813" w:rsidR="007D5C3B" w:rsidRPr="004F2611" w:rsidRDefault="001D3F76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F76">
              <w:rPr>
                <w:rFonts w:ascii="Times New Roman" w:hAnsi="Times New Roman" w:cs="Times New Roman"/>
                <w:sz w:val="20"/>
                <w:szCs w:val="20"/>
              </w:rPr>
              <w:t>18210601030101000110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7548AE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160CCA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17 803,81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998FB1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CE6617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35516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17 803,81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814B2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82C72A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38457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CCDDC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654AD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F5571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1A51A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BABCF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F05F5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877AD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2E9F997B" w14:textId="77777777" w:rsidTr="008571B8">
        <w:tc>
          <w:tcPr>
            <w:tcW w:w="2263" w:type="dxa"/>
            <w:shd w:val="clear" w:color="auto" w:fill="auto"/>
            <w:vAlign w:val="bottom"/>
          </w:tcPr>
          <w:p w14:paraId="26B70D1D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77EE7B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3A8BB9E2" w14:textId="11C29F85" w:rsidR="007D5C3B" w:rsidRPr="004F2611" w:rsidRDefault="001D3F76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F76">
              <w:rPr>
                <w:rFonts w:ascii="Times New Roman" w:hAnsi="Times New Roman" w:cs="Times New Roman"/>
                <w:sz w:val="20"/>
                <w:szCs w:val="20"/>
              </w:rPr>
              <w:t>18210601030102100110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D66F69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20F7A8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172,98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6DCDEF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2638E7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5D3D2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172,98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FEE2E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454399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26F7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EAC34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526AA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0D2B68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B035E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118E6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8FEB7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481D7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F76" w:rsidRPr="004F2611" w14:paraId="6576B587" w14:textId="77777777" w:rsidTr="008571B8">
        <w:tc>
          <w:tcPr>
            <w:tcW w:w="2263" w:type="dxa"/>
            <w:shd w:val="clear" w:color="auto" w:fill="auto"/>
            <w:vAlign w:val="bottom"/>
          </w:tcPr>
          <w:p w14:paraId="3BCFBF97" w14:textId="77777777" w:rsidR="001D3F76" w:rsidRPr="004F2611" w:rsidRDefault="001D3F76" w:rsidP="001D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BF5D305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10AD29CE" w14:textId="17B60314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671">
              <w:t>18210606000000000110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E298625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A0C3020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39 306,35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09F310A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6291863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19959F1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39 306,35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1C536F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0B99DD9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E93D1C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DA4C9D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BA0890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E75AF2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98DF90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6C575A6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3F2F15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FE00F0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F76" w:rsidRPr="004F2611" w14:paraId="0A7900B2" w14:textId="77777777" w:rsidTr="008571B8">
        <w:tc>
          <w:tcPr>
            <w:tcW w:w="2263" w:type="dxa"/>
            <w:shd w:val="clear" w:color="auto" w:fill="auto"/>
            <w:vAlign w:val="bottom"/>
          </w:tcPr>
          <w:p w14:paraId="161EDAAF" w14:textId="77777777" w:rsidR="001D3F76" w:rsidRPr="004F2611" w:rsidRDefault="001D3F76" w:rsidP="001D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8B81F80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0A9D469F" w14:textId="0FC5E7B0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671">
              <w:t>182106060</w:t>
            </w:r>
            <w:r>
              <w:t>3</w:t>
            </w:r>
            <w:r w:rsidRPr="005B5671">
              <w:t>0000000110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EAB026D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188E013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36 681,42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B08EF86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0D9D17B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F462171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36 681,42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7DCA03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4BBA663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EB00E1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8D7435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AFDF22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0FF8F1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CDE403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AB0EBE1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55F7B2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0C4326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F76" w:rsidRPr="004F2611" w14:paraId="5C2C38DF" w14:textId="77777777" w:rsidTr="008571B8">
        <w:tc>
          <w:tcPr>
            <w:tcW w:w="2263" w:type="dxa"/>
            <w:shd w:val="clear" w:color="auto" w:fill="auto"/>
            <w:vAlign w:val="bottom"/>
          </w:tcPr>
          <w:p w14:paraId="5F1C51C1" w14:textId="77777777" w:rsidR="001D3F76" w:rsidRPr="004F2611" w:rsidRDefault="001D3F76" w:rsidP="001D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C792F94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30233222" w14:textId="0C5C7B4A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98F">
              <w:t>18210606033100000110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147155F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F0BC13E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36 681,42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101384B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6D98E1B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32D7B32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36 681,42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DC21C1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207B4DE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B274A0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30FF02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B3C43E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27C7A89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757E7B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82350A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3990E2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77F62E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F76" w:rsidRPr="004F2611" w14:paraId="4FF778AD" w14:textId="77777777" w:rsidTr="008571B8">
        <w:tc>
          <w:tcPr>
            <w:tcW w:w="2263" w:type="dxa"/>
            <w:shd w:val="clear" w:color="auto" w:fill="auto"/>
            <w:vAlign w:val="bottom"/>
          </w:tcPr>
          <w:p w14:paraId="278EAE16" w14:textId="77777777" w:rsidR="001D3F76" w:rsidRPr="004F2611" w:rsidRDefault="001D3F76" w:rsidP="001D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поселений  (</w:t>
            </w:r>
            <w:proofErr w:type="gramEnd"/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7B94B20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0A83C8E5" w14:textId="76B68E9D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98F">
              <w:t>1821060603310</w:t>
            </w:r>
            <w:r>
              <w:t>1</w:t>
            </w:r>
            <w:r w:rsidRPr="000C798F">
              <w:t>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CBEAA7E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99F918B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34 972,24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99F5F62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21AFCEE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066177E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34 972,24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A01F3A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4DAE7D5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FCC8A4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AA3BDB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C71932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21E8ECB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58F6DD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032C2B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C223B8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E1293A" w14:textId="77777777" w:rsidR="001D3F76" w:rsidRPr="004F2611" w:rsidRDefault="001D3F76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17F2C747" w14:textId="77777777" w:rsidTr="008571B8">
        <w:tc>
          <w:tcPr>
            <w:tcW w:w="2263" w:type="dxa"/>
            <w:shd w:val="clear" w:color="auto" w:fill="auto"/>
            <w:vAlign w:val="bottom"/>
          </w:tcPr>
          <w:p w14:paraId="63DD602F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границах  сельских</w:t>
            </w:r>
            <w:proofErr w:type="gramEnd"/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 пос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елений  (пени по соответствующему платежу)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EBFD50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1" w:type="dxa"/>
          </w:tcPr>
          <w:p w14:paraId="605C1ADF" w14:textId="7572D25D" w:rsidR="007D5C3B" w:rsidRPr="004F2611" w:rsidRDefault="001D3F76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F76">
              <w:rPr>
                <w:rFonts w:ascii="Times New Roman" w:hAnsi="Times New Roman" w:cs="Times New Roman"/>
                <w:sz w:val="20"/>
                <w:szCs w:val="20"/>
              </w:rPr>
              <w:t>18210606033102100110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87FD91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BB83FC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909,18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673181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86F4AA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090840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909,18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2698D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AC2AA8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14D3E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1189F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E60AF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A40725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6F32C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5FB8E1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88444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B146B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1041756B" w14:textId="77777777" w:rsidTr="008571B8">
        <w:tc>
          <w:tcPr>
            <w:tcW w:w="2263" w:type="dxa"/>
            <w:shd w:val="clear" w:color="auto" w:fill="auto"/>
            <w:vAlign w:val="bottom"/>
          </w:tcPr>
          <w:p w14:paraId="57D3BEBE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поселений  (</w:t>
            </w:r>
            <w:proofErr w:type="gramEnd"/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149519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24CC1481" w14:textId="0D4E015F" w:rsidR="007D5C3B" w:rsidRPr="004F2611" w:rsidRDefault="001D3F76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F76">
              <w:rPr>
                <w:rFonts w:ascii="Times New Roman" w:hAnsi="Times New Roman" w:cs="Times New Roman"/>
                <w:sz w:val="20"/>
                <w:szCs w:val="20"/>
              </w:rPr>
              <w:t>18210606033103000110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43B5C1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4481C1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D6B953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3487BE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EC54E3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5667E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7DCCD2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B8237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3590A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FA48D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0C8CCD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6786F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B154F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14B02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B621F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14C" w:rsidRPr="004F2611" w14:paraId="7BFB3152" w14:textId="77777777" w:rsidTr="008571B8">
        <w:tc>
          <w:tcPr>
            <w:tcW w:w="2263" w:type="dxa"/>
            <w:shd w:val="clear" w:color="auto" w:fill="auto"/>
            <w:vAlign w:val="bottom"/>
          </w:tcPr>
          <w:p w14:paraId="3A42534D" w14:textId="77777777" w:rsidR="0022214C" w:rsidRPr="004F2611" w:rsidRDefault="0022214C" w:rsidP="00222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D828B1D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341F9EB8" w14:textId="7C8E636C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F9">
              <w:t>18210606040000000110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C18C1C0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CCDB27A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2 624,93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A44AFFD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8204331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8BE972C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2 624,93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BA7428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607286D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A6CE38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41EE1F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58E272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9F3F852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8A3183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9A529F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60640B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EAE260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14C" w:rsidRPr="004F2611" w14:paraId="10E9C851" w14:textId="77777777" w:rsidTr="008571B8">
        <w:tc>
          <w:tcPr>
            <w:tcW w:w="2263" w:type="dxa"/>
            <w:shd w:val="clear" w:color="auto" w:fill="auto"/>
            <w:vAlign w:val="bottom"/>
          </w:tcPr>
          <w:p w14:paraId="6EA01CAF" w14:textId="77777777" w:rsidR="0022214C" w:rsidRPr="004F2611" w:rsidRDefault="0022214C" w:rsidP="00222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F795632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3CEC6FF1" w14:textId="2A293FF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F9">
              <w:t>1821060604</w:t>
            </w:r>
            <w:r>
              <w:t>31</w:t>
            </w:r>
            <w:r w:rsidRPr="000C1FF9">
              <w:t>00000110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58F37BB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259F033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2 624,93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F60CA9C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F49CD11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D4CCB89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2 624,93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290FC0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04E0F72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B341F5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F64106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29766C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B0CECB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FA3F7A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361FD5E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41D505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95DA6F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14C" w:rsidRPr="004F2611" w14:paraId="493514DE" w14:textId="77777777" w:rsidTr="008571B8">
        <w:tc>
          <w:tcPr>
            <w:tcW w:w="2263" w:type="dxa"/>
            <w:shd w:val="clear" w:color="auto" w:fill="auto"/>
            <w:vAlign w:val="bottom"/>
          </w:tcPr>
          <w:p w14:paraId="73B685CB" w14:textId="77777777" w:rsidR="0022214C" w:rsidRPr="004F2611" w:rsidRDefault="0022214C" w:rsidP="00222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поселений  (</w:t>
            </w:r>
            <w:proofErr w:type="gramEnd"/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C37A9B1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3E75C956" w14:textId="32DDB812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F9">
              <w:t>1821060604</w:t>
            </w:r>
            <w:r>
              <w:t>31</w:t>
            </w:r>
            <w:r w:rsidRPr="000C1FF9">
              <w:t>0</w:t>
            </w:r>
            <w:r>
              <w:t>1</w:t>
            </w:r>
            <w:r w:rsidRPr="000C1FF9">
              <w:t>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7B9C082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C1B1404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2 581,10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5DBC0A8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A7AD9C1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6008A2C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2 581,10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C17147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123B2F3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94B505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F1691E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5A8335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36863E5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CD0149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B73718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C96B02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1B1D05" w14:textId="77777777" w:rsidR="0022214C" w:rsidRPr="004F2611" w:rsidRDefault="0022214C" w:rsidP="0022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1BB4CC6F" w14:textId="77777777" w:rsidTr="008571B8">
        <w:tc>
          <w:tcPr>
            <w:tcW w:w="2263" w:type="dxa"/>
            <w:shd w:val="clear" w:color="auto" w:fill="auto"/>
            <w:vAlign w:val="bottom"/>
          </w:tcPr>
          <w:p w14:paraId="146E7081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поселений  (</w:t>
            </w:r>
            <w:proofErr w:type="gramEnd"/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пени по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соответствующему платежу)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BDEAEE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1" w:type="dxa"/>
          </w:tcPr>
          <w:p w14:paraId="58E88392" w14:textId="2B14322C" w:rsidR="0022214C" w:rsidRPr="004F2611" w:rsidRDefault="0022214C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4C">
              <w:rPr>
                <w:rFonts w:ascii="Times New Roman" w:hAnsi="Times New Roman" w:cs="Times New Roman"/>
                <w:sz w:val="20"/>
                <w:szCs w:val="20"/>
              </w:rPr>
              <w:t>18210606043102100110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B0C65F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5B053C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43,83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889CE6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9BF531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BE2F91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43,83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79A9A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F6DAF5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ECE11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832D0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6450C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57C6C5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5605D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C2B3C6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B9552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05485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132C0B65" w14:textId="77777777" w:rsidTr="008571B8">
        <w:tc>
          <w:tcPr>
            <w:tcW w:w="2263" w:type="dxa"/>
            <w:shd w:val="clear" w:color="auto" w:fill="auto"/>
            <w:vAlign w:val="bottom"/>
          </w:tcPr>
          <w:p w14:paraId="021372DA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F29D55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42EA0A4D" w14:textId="40D58B5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sz w:val="20"/>
                <w:szCs w:val="20"/>
              </w:rPr>
              <w:t>182106</w:t>
            </w:r>
            <w:r w:rsidR="002221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F2611">
              <w:rPr>
                <w:rFonts w:ascii="Times New Roman" w:hAnsi="Times New Roman" w:cs="Times New Roman"/>
                <w:sz w:val="20"/>
                <w:szCs w:val="20"/>
              </w:rPr>
              <w:t>00000000000000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79A167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D5BF18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B4D80E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75765A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EE4816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461BC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134" w:type="dxa"/>
          </w:tcPr>
          <w:p w14:paraId="2FA53BD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F5CC6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AF335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1FCD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05E2C6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D988B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5F8C1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8ED2A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34519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6AD65E3E" w14:textId="77777777" w:rsidTr="008571B8">
        <w:tc>
          <w:tcPr>
            <w:tcW w:w="2263" w:type="dxa"/>
            <w:shd w:val="clear" w:color="auto" w:fill="auto"/>
            <w:vAlign w:val="bottom"/>
          </w:tcPr>
          <w:p w14:paraId="1BBDD1DF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C2929F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323C7773" w14:textId="6F4B21AF" w:rsidR="007D5C3B" w:rsidRPr="004F2611" w:rsidRDefault="0022214C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4C">
              <w:rPr>
                <w:rFonts w:ascii="Times New Roman" w:hAnsi="Times New Roman" w:cs="Times New Roman"/>
                <w:sz w:val="20"/>
                <w:szCs w:val="20"/>
              </w:rPr>
              <w:t>18210804000010000110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4BF348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64E9F9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14C61E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A55C2A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719365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459D5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134" w:type="dxa"/>
          </w:tcPr>
          <w:p w14:paraId="62B2CDC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8C3E3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3B299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B7FB8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C39FFD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18B25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7DDE1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BECEC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0FBD1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2730819E" w14:textId="77777777" w:rsidTr="008571B8">
        <w:tc>
          <w:tcPr>
            <w:tcW w:w="2263" w:type="dxa"/>
            <w:shd w:val="clear" w:color="auto" w:fill="auto"/>
            <w:vAlign w:val="bottom"/>
          </w:tcPr>
          <w:p w14:paraId="3CEA5B86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5C5E5D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140F51DC" w14:textId="0FB788B2" w:rsidR="007D5C3B" w:rsidRPr="004F2611" w:rsidRDefault="0022214C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4C">
              <w:rPr>
                <w:rFonts w:ascii="Times New Roman" w:hAnsi="Times New Roman" w:cs="Times New Roman"/>
                <w:sz w:val="20"/>
                <w:szCs w:val="20"/>
              </w:rPr>
              <w:t>18210804020010000110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AC415D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F87172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C8EF2A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300BEB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EA0A96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90909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134" w:type="dxa"/>
          </w:tcPr>
          <w:p w14:paraId="4908C4F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78B06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13A77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0BA66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FB2C5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E0A93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C7C7B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45AE8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45D60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3AEB7C0A" w14:textId="77777777" w:rsidTr="008571B8">
        <w:tc>
          <w:tcPr>
            <w:tcW w:w="2263" w:type="dxa"/>
            <w:shd w:val="clear" w:color="auto" w:fill="auto"/>
            <w:vAlign w:val="bottom"/>
          </w:tcPr>
          <w:p w14:paraId="0AE95149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3E00A8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3501A36E" w14:textId="55C983C7" w:rsidR="007D5C3B" w:rsidRPr="004F2611" w:rsidRDefault="0022214C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4C">
              <w:rPr>
                <w:rFonts w:ascii="Times New Roman" w:hAnsi="Times New Roman" w:cs="Times New Roman"/>
                <w:sz w:val="20"/>
                <w:szCs w:val="20"/>
              </w:rPr>
              <w:t>30110800000000000000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AE7957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15ED72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E706E2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A3E7B1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0653D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CC2BE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6BE6A5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02180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613DA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88145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580A55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54F29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EB9D3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FA30D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2FE83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17F" w:rsidRPr="004F2611" w14:paraId="3399D385" w14:textId="77777777" w:rsidTr="008571B8">
        <w:tc>
          <w:tcPr>
            <w:tcW w:w="2263" w:type="dxa"/>
            <w:shd w:val="clear" w:color="auto" w:fill="auto"/>
            <w:vAlign w:val="bottom"/>
          </w:tcPr>
          <w:p w14:paraId="7702561C" w14:textId="77777777" w:rsidR="00A0217F" w:rsidRPr="004F2611" w:rsidRDefault="00A0217F" w:rsidP="00A0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FAE5F24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4F84C25E" w14:textId="416BFD6B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3D6">
              <w:t>30110804000010000110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3216545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336C8BB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7BF7E69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86138C4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4CBA101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EC691F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289A839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076401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945746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E4FB44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0880338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F058ED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907747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3CD04F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1047A8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17F" w:rsidRPr="004F2611" w14:paraId="03A80F6C" w14:textId="77777777" w:rsidTr="008571B8">
        <w:tc>
          <w:tcPr>
            <w:tcW w:w="2263" w:type="dxa"/>
            <w:shd w:val="clear" w:color="auto" w:fill="auto"/>
            <w:vAlign w:val="bottom"/>
          </w:tcPr>
          <w:p w14:paraId="2F5466D7" w14:textId="77777777" w:rsidR="00A0217F" w:rsidRPr="004F2611" w:rsidRDefault="00A0217F" w:rsidP="00A0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3FA118F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1" w:type="dxa"/>
          </w:tcPr>
          <w:p w14:paraId="3B80716B" w14:textId="285755B1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7F">
              <w:t>30110804020010000110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98BE0E0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63EC466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1013A6D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72B1202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5EA939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8ED486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E7BEE8C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7B50D8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D93C2B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E62552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32A39D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BB9C4B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67D66B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99934B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B4AEF0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17F" w:rsidRPr="004F2611" w14:paraId="77E3E276" w14:textId="77777777" w:rsidTr="008571B8">
        <w:tc>
          <w:tcPr>
            <w:tcW w:w="2263" w:type="dxa"/>
            <w:shd w:val="clear" w:color="auto" w:fill="auto"/>
            <w:vAlign w:val="bottom"/>
          </w:tcPr>
          <w:p w14:paraId="61645ABB" w14:textId="77777777" w:rsidR="00A0217F" w:rsidRPr="004F2611" w:rsidRDefault="00A0217F" w:rsidP="00A02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61F9901F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3E1AED72" w14:textId="6D39D46D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7F">
              <w:t>30110804020011000110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A1415BE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F92E001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0A8793B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A3F915D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3B8A12E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0C606B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EDBA258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EFC9A9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181B02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D0E18F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6A0FE0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EFF7EB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06A94B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99818E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0C1739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17F" w:rsidRPr="004F2611" w14:paraId="31DF3825" w14:textId="77777777" w:rsidTr="008571B8">
        <w:tc>
          <w:tcPr>
            <w:tcW w:w="2263" w:type="dxa"/>
            <w:shd w:val="clear" w:color="auto" w:fill="auto"/>
            <w:vAlign w:val="bottom"/>
          </w:tcPr>
          <w:p w14:paraId="7C73B356" w14:textId="77777777" w:rsidR="00A0217F" w:rsidRPr="004F2611" w:rsidRDefault="00A0217F" w:rsidP="00A0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DB3EEC9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7ADCA1A8" w14:textId="055B9B19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7F">
              <w:t>30111700000000000000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D32A7FB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B63556D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CD0F935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7F55274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968EAB4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00EEED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3DAFDBF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4567C5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AAD32C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741A52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D22A5BC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3D175A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3B5D3D9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8D2B36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BF885D" w14:textId="77777777" w:rsidR="00A0217F" w:rsidRPr="004F2611" w:rsidRDefault="00A0217F" w:rsidP="00A0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4B4B5CAE" w14:textId="77777777" w:rsidTr="008571B8">
        <w:tc>
          <w:tcPr>
            <w:tcW w:w="2263" w:type="dxa"/>
            <w:shd w:val="clear" w:color="auto" w:fill="auto"/>
            <w:vAlign w:val="bottom"/>
          </w:tcPr>
          <w:p w14:paraId="5B79AD8B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6039FF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341D755E" w14:textId="2F267846" w:rsidR="007D5C3B" w:rsidRPr="004F2611" w:rsidRDefault="00A0217F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7F">
              <w:rPr>
                <w:rFonts w:ascii="Times New Roman" w:hAnsi="Times New Roman" w:cs="Times New Roman"/>
                <w:sz w:val="20"/>
                <w:szCs w:val="20"/>
              </w:rPr>
              <w:t>30111701000000000180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92C636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6EF22F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F1E2E4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3E363D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57A128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25ED0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5032EE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2A924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3AA98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85691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1C9BA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8C0D6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EB7AB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D09FB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8B2D0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2850AA00" w14:textId="77777777" w:rsidTr="008571B8">
        <w:tc>
          <w:tcPr>
            <w:tcW w:w="2263" w:type="dxa"/>
            <w:shd w:val="clear" w:color="auto" w:fill="auto"/>
            <w:vAlign w:val="bottom"/>
          </w:tcPr>
          <w:p w14:paraId="252F51B5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35E661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777E87CB" w14:textId="11C427B4" w:rsidR="007D5C3B" w:rsidRPr="004F2611" w:rsidRDefault="00A0217F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7F">
              <w:rPr>
                <w:rFonts w:ascii="Times New Roman" w:hAnsi="Times New Roman" w:cs="Times New Roman"/>
                <w:sz w:val="20"/>
                <w:szCs w:val="20"/>
              </w:rPr>
              <w:t>30111701050100000180</w:t>
            </w:r>
            <w:r w:rsidRPr="00A0217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C2C6CF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F5DCB4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C4D14F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298F2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965EC6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2B742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C13C73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CF95E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B591F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AE41B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F1B18A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8D104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7B6B00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8B47B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4B358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3B87EA73" w14:textId="77777777" w:rsidTr="008571B8">
        <w:tc>
          <w:tcPr>
            <w:tcW w:w="2263" w:type="dxa"/>
            <w:shd w:val="clear" w:color="auto" w:fill="auto"/>
            <w:vAlign w:val="bottom"/>
          </w:tcPr>
          <w:p w14:paraId="39967973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CBDF42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7E4BC7DD" w14:textId="26B27EB9" w:rsidR="007D5C3B" w:rsidRPr="004F2611" w:rsidRDefault="00A0217F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7F">
              <w:rPr>
                <w:rFonts w:ascii="Times New Roman" w:hAnsi="Times New Roman" w:cs="Times New Roman"/>
                <w:sz w:val="20"/>
                <w:szCs w:val="20"/>
              </w:rPr>
              <w:t>30120000000000000000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C3F71B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1 532 900,00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8FAE3E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1 532 899,58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C0708D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4EBD33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613939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1 532 899,58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12E0A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742233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4EC58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FDD61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0B13B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00019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48BFF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FA1C1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1537D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0CDD0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4CB87FF0" w14:textId="77777777" w:rsidTr="008571B8">
        <w:tc>
          <w:tcPr>
            <w:tcW w:w="2263" w:type="dxa"/>
            <w:shd w:val="clear" w:color="auto" w:fill="auto"/>
            <w:vAlign w:val="bottom"/>
          </w:tcPr>
          <w:p w14:paraId="683A0B40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5CE8F6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30607DF8" w14:textId="5DA6E54F" w:rsidR="007D5C3B" w:rsidRPr="004F2611" w:rsidRDefault="00A0217F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7F">
              <w:rPr>
                <w:rFonts w:ascii="Times New Roman" w:hAnsi="Times New Roman" w:cs="Times New Roman"/>
                <w:sz w:val="20"/>
                <w:szCs w:val="20"/>
              </w:rPr>
              <w:t>30120200000000000000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0CD703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1 532 900,00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45758C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1 532 900,00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5F6BAB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565E8A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19B374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1 532 900,00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A41B6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4BCD16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BA4E1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526A8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CD69E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F657B5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3AAFE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D7BC45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28A5D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6DE36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7A7D736A" w14:textId="77777777" w:rsidTr="008571B8">
        <w:tc>
          <w:tcPr>
            <w:tcW w:w="2263" w:type="dxa"/>
            <w:shd w:val="clear" w:color="auto" w:fill="auto"/>
            <w:vAlign w:val="bottom"/>
          </w:tcPr>
          <w:p w14:paraId="5D10FE84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001071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727AB25B" w14:textId="6AE084C1" w:rsidR="007D5C3B" w:rsidRPr="004F2611" w:rsidRDefault="00A0217F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7F">
              <w:rPr>
                <w:rFonts w:ascii="Times New Roman" w:hAnsi="Times New Roman" w:cs="Times New Roman"/>
                <w:sz w:val="20"/>
                <w:szCs w:val="20"/>
              </w:rPr>
              <w:t>30120210000000000151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819508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1 445 200,00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E344F6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1 445 200,00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7D6C08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4A548B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3E3ABD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1 445 200,00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44074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CD84D7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21A9A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770F9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9DE11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D1AD1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E91A2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F9D0DC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2578C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9872E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7BE82E1D" w14:textId="77777777" w:rsidTr="008571B8">
        <w:tc>
          <w:tcPr>
            <w:tcW w:w="2263" w:type="dxa"/>
            <w:shd w:val="clear" w:color="auto" w:fill="auto"/>
            <w:vAlign w:val="bottom"/>
          </w:tcPr>
          <w:p w14:paraId="39C1A5BD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50023C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0169FE50" w14:textId="06CBDB96" w:rsidR="007D5C3B" w:rsidRPr="004F2611" w:rsidRDefault="00A0217F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7F">
              <w:rPr>
                <w:rFonts w:ascii="Times New Roman" w:hAnsi="Times New Roman" w:cs="Times New Roman"/>
                <w:sz w:val="20"/>
                <w:szCs w:val="20"/>
              </w:rPr>
              <w:t>30120215001000000151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A4DF53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1 445 200,00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BC4202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1 445 200,00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E119AA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46704D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F323FF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1 445 200,00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CDC59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223302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FAA49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8890E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2B4D7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E48023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8990A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77E677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5477E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87D44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53509457" w14:textId="77777777" w:rsidTr="008571B8">
        <w:tc>
          <w:tcPr>
            <w:tcW w:w="2263" w:type="dxa"/>
            <w:shd w:val="clear" w:color="auto" w:fill="auto"/>
            <w:vAlign w:val="bottom"/>
          </w:tcPr>
          <w:p w14:paraId="153E0BD1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8581F6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37B88689" w14:textId="33E01451" w:rsidR="007D5C3B" w:rsidRPr="004F2611" w:rsidRDefault="00A0217F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7F">
              <w:rPr>
                <w:rFonts w:ascii="Times New Roman" w:hAnsi="Times New Roman" w:cs="Times New Roman"/>
                <w:sz w:val="20"/>
                <w:szCs w:val="20"/>
              </w:rPr>
              <w:t>30120215001100000151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D0DF56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1 445 200,00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B8B929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1 445 200,00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48434A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EE3C2A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2B05DE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1 445 200,00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0F7F2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48E986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7A2E3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4AE82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B96F5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3F165D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DE133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944B3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178C0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64926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697250F0" w14:textId="77777777" w:rsidTr="008571B8">
        <w:tc>
          <w:tcPr>
            <w:tcW w:w="2263" w:type="dxa"/>
            <w:shd w:val="clear" w:color="auto" w:fill="auto"/>
            <w:vAlign w:val="bottom"/>
          </w:tcPr>
          <w:p w14:paraId="5557A62B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E8EB44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63A7273D" w14:textId="09D0350C" w:rsidR="007D5C3B" w:rsidRPr="004F2611" w:rsidRDefault="00A0217F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7F">
              <w:rPr>
                <w:rFonts w:ascii="Times New Roman" w:hAnsi="Times New Roman" w:cs="Times New Roman"/>
                <w:sz w:val="20"/>
                <w:szCs w:val="20"/>
              </w:rPr>
              <w:t>30120230000000000151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E993D6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7D4937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12B402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3483FD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5C57BE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306A7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070837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701CD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0FF95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DD5B2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4FE5A6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E00C7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A4A4D2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7DAB0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17F72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1556AFBD" w14:textId="77777777" w:rsidTr="008571B8">
        <w:tc>
          <w:tcPr>
            <w:tcW w:w="2263" w:type="dxa"/>
            <w:shd w:val="clear" w:color="auto" w:fill="auto"/>
            <w:vAlign w:val="bottom"/>
          </w:tcPr>
          <w:p w14:paraId="6197EDFD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на осуществление первичного воинского учета на территориях,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C91E4D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1" w:type="dxa"/>
          </w:tcPr>
          <w:p w14:paraId="2404F575" w14:textId="1F9D7C75" w:rsidR="007D5C3B" w:rsidRPr="004F2611" w:rsidRDefault="007F2C07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7">
              <w:rPr>
                <w:rFonts w:ascii="Times New Roman" w:hAnsi="Times New Roman" w:cs="Times New Roman"/>
                <w:sz w:val="20"/>
                <w:szCs w:val="20"/>
              </w:rPr>
              <w:t>30120235118000000151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D494BD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FEE614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715A34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4268CA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5EEA7A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A37CD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DF98B5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6361D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AD821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65B34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B9AB63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4CD0D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F3B94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18442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FB076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50999143" w14:textId="77777777" w:rsidTr="008571B8">
        <w:tc>
          <w:tcPr>
            <w:tcW w:w="2263" w:type="dxa"/>
            <w:shd w:val="clear" w:color="auto" w:fill="auto"/>
            <w:vAlign w:val="bottom"/>
          </w:tcPr>
          <w:p w14:paraId="39A0B28A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4EE198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1D56D94B" w14:textId="44A44BDD" w:rsidR="007D5C3B" w:rsidRPr="004F2611" w:rsidRDefault="007F2C07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7">
              <w:rPr>
                <w:rFonts w:ascii="Times New Roman" w:hAnsi="Times New Roman" w:cs="Times New Roman"/>
                <w:sz w:val="20"/>
                <w:szCs w:val="20"/>
              </w:rPr>
              <w:t>30120235118100000151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7DAC60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EEB9B5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FB407B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897E10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5A0873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6FE8E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246A7E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A5304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39CCF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78E9E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0B262B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82D75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48CB11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71F8D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64799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5A9F2667" w14:textId="77777777" w:rsidTr="008571B8">
        <w:tc>
          <w:tcPr>
            <w:tcW w:w="2263" w:type="dxa"/>
            <w:shd w:val="clear" w:color="auto" w:fill="auto"/>
            <w:vAlign w:val="bottom"/>
          </w:tcPr>
          <w:p w14:paraId="2E669766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0CAF8A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75B1D4EA" w14:textId="0C489B4C" w:rsidR="007D5C3B" w:rsidRPr="004F2611" w:rsidRDefault="007F2C07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7">
              <w:rPr>
                <w:rFonts w:ascii="Times New Roman" w:hAnsi="Times New Roman" w:cs="Times New Roman"/>
                <w:sz w:val="20"/>
                <w:szCs w:val="20"/>
              </w:rPr>
              <w:t>30121900000000000000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242025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9602AF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95CB5B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4B34C9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8E68D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57EEA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76C00A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62855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A2907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8CAC4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1B9D61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580AD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A416E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0F2BA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0A850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09C01B04" w14:textId="77777777" w:rsidTr="008571B8">
        <w:tc>
          <w:tcPr>
            <w:tcW w:w="2263" w:type="dxa"/>
            <w:shd w:val="clear" w:color="auto" w:fill="auto"/>
            <w:vAlign w:val="bottom"/>
          </w:tcPr>
          <w:p w14:paraId="26911FBA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87AE20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0D3E4758" w14:textId="527BE927" w:rsidR="007F2C07" w:rsidRPr="007F2C07" w:rsidRDefault="007F2C07" w:rsidP="007F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7">
              <w:rPr>
                <w:rFonts w:ascii="Times New Roman" w:hAnsi="Times New Roman" w:cs="Times New Roman"/>
                <w:sz w:val="20"/>
                <w:szCs w:val="20"/>
              </w:rPr>
              <w:t>30121900000100000151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943A6C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362EA4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C27D8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456BF2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EFC82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DD841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02121A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13C4A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6CFA9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D723B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E82E72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EB50D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488F11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95E6F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CB0D0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4271BBDA" w14:textId="77777777" w:rsidTr="008571B8">
        <w:tc>
          <w:tcPr>
            <w:tcW w:w="2263" w:type="dxa"/>
            <w:shd w:val="clear" w:color="auto" w:fill="auto"/>
            <w:vAlign w:val="bottom"/>
          </w:tcPr>
          <w:p w14:paraId="29D92EF6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BEB6A4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615940F8" w14:textId="4C9DBDDA" w:rsidR="007D5C3B" w:rsidRPr="004F2611" w:rsidRDefault="007F2C07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7">
              <w:rPr>
                <w:rFonts w:ascii="Times New Roman" w:hAnsi="Times New Roman" w:cs="Times New Roman"/>
                <w:sz w:val="20"/>
                <w:szCs w:val="20"/>
              </w:rPr>
              <w:t>30121960010100000151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81E4AC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D268DB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B17FA9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1F4C9B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6EB7C6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1025E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D8AE86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01CCC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1A75B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23C65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A7E2E3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C0A59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A9E4E8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3675D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5498A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3EFAFF3A" w14:textId="77777777" w:rsidTr="008571B8">
        <w:tc>
          <w:tcPr>
            <w:tcW w:w="2263" w:type="dxa"/>
            <w:shd w:val="clear" w:color="auto" w:fill="auto"/>
            <w:vAlign w:val="bottom"/>
          </w:tcPr>
          <w:p w14:paraId="20406AF8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2547E9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5E89402B" w14:textId="58C09FF4" w:rsidR="007D5C3B" w:rsidRPr="004F2611" w:rsidRDefault="007F2C07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7">
              <w:rPr>
                <w:rFonts w:ascii="Times New Roman" w:hAnsi="Times New Roman" w:cs="Times New Roman"/>
                <w:sz w:val="20"/>
                <w:szCs w:val="20"/>
              </w:rPr>
              <w:t>84010000000000000000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26F9F3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F3CDD6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D065DA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843DA6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E1FBD7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B3B8A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3BE8F6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90C5A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FC6B7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B3AA7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9F94A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16F3C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93181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0F514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AD78A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00499C43" w14:textId="77777777" w:rsidTr="008571B8">
        <w:tc>
          <w:tcPr>
            <w:tcW w:w="2263" w:type="dxa"/>
            <w:shd w:val="clear" w:color="auto" w:fill="auto"/>
            <w:vAlign w:val="bottom"/>
          </w:tcPr>
          <w:p w14:paraId="3E1E3C5F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8FEDC5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545872B6" w14:textId="6EB68841" w:rsidR="007D5C3B" w:rsidRPr="004F2611" w:rsidRDefault="007F2C07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7">
              <w:rPr>
                <w:rFonts w:ascii="Times New Roman" w:hAnsi="Times New Roman" w:cs="Times New Roman"/>
                <w:sz w:val="20"/>
                <w:szCs w:val="20"/>
              </w:rPr>
              <w:t>84011600000000000000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035A04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452E72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B7A02A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2C4B1D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E636D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D23AB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C2212F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3F04F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AF798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D4F0F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82D799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9F713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C774D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DA53D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CF42F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27A5AD1D" w14:textId="77777777" w:rsidTr="008571B8">
        <w:tc>
          <w:tcPr>
            <w:tcW w:w="2263" w:type="dxa"/>
            <w:shd w:val="clear" w:color="auto" w:fill="auto"/>
            <w:vAlign w:val="bottom"/>
          </w:tcPr>
          <w:p w14:paraId="22FC5A3C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61E638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16DBF41A" w14:textId="2115E790" w:rsidR="007D5C3B" w:rsidRPr="004F2611" w:rsidRDefault="007F2C07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7">
              <w:rPr>
                <w:rFonts w:ascii="Times New Roman" w:hAnsi="Times New Roman" w:cs="Times New Roman"/>
                <w:sz w:val="20"/>
                <w:szCs w:val="20"/>
              </w:rPr>
              <w:t>84011690000000000140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F3051A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BBA379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1F331E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9CD946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EC2089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D0109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D18A61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A81C7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58DAD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D0739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BEF9A5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00A25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60E04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8933F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9ACC8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3413D505" w14:textId="77777777" w:rsidTr="008571B8">
        <w:tc>
          <w:tcPr>
            <w:tcW w:w="2263" w:type="dxa"/>
            <w:shd w:val="clear" w:color="auto" w:fill="auto"/>
            <w:vAlign w:val="bottom"/>
          </w:tcPr>
          <w:p w14:paraId="19EF095B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246970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691D3033" w14:textId="02170321" w:rsidR="007D5C3B" w:rsidRPr="004F2611" w:rsidRDefault="007F2C07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7">
              <w:rPr>
                <w:rFonts w:ascii="Times New Roman" w:hAnsi="Times New Roman" w:cs="Times New Roman"/>
                <w:sz w:val="20"/>
                <w:szCs w:val="20"/>
              </w:rPr>
              <w:t>84011690050100000140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FCEFF0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319981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7ED66B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989DCE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8EBAD9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6FF58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62B8DF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F3217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57A40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3D6E0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DB3AEC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45022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6F6CC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ADD2E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7FFCD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9AE0E0" w14:textId="77777777" w:rsidR="007D5C3B" w:rsidRPr="00A22D79" w:rsidRDefault="007D5C3B" w:rsidP="007D5C3B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7D5C3B" w:rsidRPr="00A22D79" w:rsidSect="008250BA">
      <w:pgSz w:w="25515" w:h="11907" w:orient="landscape" w:code="9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6F"/>
    <w:rsid w:val="00040C12"/>
    <w:rsid w:val="000C17CA"/>
    <w:rsid w:val="00151FA0"/>
    <w:rsid w:val="001D3F76"/>
    <w:rsid w:val="0022214C"/>
    <w:rsid w:val="002C19EA"/>
    <w:rsid w:val="004B7F04"/>
    <w:rsid w:val="004F2611"/>
    <w:rsid w:val="0070517D"/>
    <w:rsid w:val="007D5C3B"/>
    <w:rsid w:val="007E1C39"/>
    <w:rsid w:val="007F2C07"/>
    <w:rsid w:val="008250BA"/>
    <w:rsid w:val="008571B8"/>
    <w:rsid w:val="00993F13"/>
    <w:rsid w:val="00A0217F"/>
    <w:rsid w:val="00A22D79"/>
    <w:rsid w:val="00A5736C"/>
    <w:rsid w:val="00DC426F"/>
    <w:rsid w:val="00F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8366"/>
  <w15:chartTrackingRefBased/>
  <w15:docId w15:val="{D6C83550-4013-4B19-AC35-2E25CAC2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Ваганов</dc:creator>
  <cp:keywords/>
  <dc:description/>
  <cp:lastModifiedBy>Александр Ваганов</cp:lastModifiedBy>
  <cp:revision>2</cp:revision>
  <dcterms:created xsi:type="dcterms:W3CDTF">2022-09-03T16:37:00Z</dcterms:created>
  <dcterms:modified xsi:type="dcterms:W3CDTF">2022-09-03T16:37:00Z</dcterms:modified>
</cp:coreProperties>
</file>